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37AB9" w:rsidR="00C43026" w:rsidP="00284989" w:rsidRDefault="00284989" w14:paraId="34D378E1" w14:textId="33B72930">
      <w:pPr>
        <w:jc w:val="center"/>
        <w:rPr>
          <w:rFonts w:ascii="Gill Sans MT" w:hAnsi="Gill Sans MT"/>
          <w:sz w:val="18"/>
          <w:szCs w:val="18"/>
        </w:rPr>
      </w:pPr>
      <w:r w:rsidRPr="00A37AB9">
        <w:rPr>
          <w:rFonts w:ascii="Gill Sans MT" w:hAnsi="Gill Sans MT"/>
          <w:sz w:val="18"/>
          <w:szCs w:val="18"/>
        </w:rPr>
        <w:t>EYFS - Booklist</w:t>
      </w:r>
    </w:p>
    <w:p w:rsidRPr="00A37AB9" w:rsidR="00284989" w:rsidRDefault="00284989" w14:paraId="014B83AC" w14:textId="0203F335">
      <w:pPr>
        <w:rPr>
          <w:rFonts w:ascii="Gill Sans MT" w:hAnsi="Gill Sans MT"/>
          <w:sz w:val="18"/>
          <w:szCs w:val="18"/>
        </w:rPr>
      </w:pPr>
      <w:r w:rsidRPr="00A37AB9">
        <w:rPr>
          <w:rFonts w:ascii="Gill Sans MT" w:hAnsi="Gill Sans MT"/>
          <w:sz w:val="18"/>
          <w:szCs w:val="18"/>
        </w:rPr>
        <w:t xml:space="preserve">Below is a list of </w:t>
      </w:r>
      <w:proofErr w:type="gramStart"/>
      <w:r w:rsidRPr="00A37AB9">
        <w:rPr>
          <w:rFonts w:ascii="Gill Sans MT" w:hAnsi="Gill Sans MT"/>
          <w:sz w:val="18"/>
          <w:szCs w:val="18"/>
        </w:rPr>
        <w:t>book</w:t>
      </w:r>
      <w:proofErr w:type="gramEnd"/>
      <w:r w:rsidRPr="00A37AB9">
        <w:rPr>
          <w:rFonts w:ascii="Gill Sans MT" w:hAnsi="Gill Sans MT"/>
          <w:sz w:val="18"/>
          <w:szCs w:val="18"/>
        </w:rPr>
        <w:t xml:space="preserve"> we use as a stimulus for writing. The topics we choose will depend on the cohort interests each year but we </w:t>
      </w:r>
      <w:proofErr w:type="gramStart"/>
      <w:r w:rsidRPr="00A37AB9">
        <w:rPr>
          <w:rFonts w:ascii="Gill Sans MT" w:hAnsi="Gill Sans MT"/>
          <w:sz w:val="18"/>
          <w:szCs w:val="18"/>
        </w:rPr>
        <w:t>aims</w:t>
      </w:r>
      <w:proofErr w:type="gramEnd"/>
      <w:r w:rsidRPr="00A37AB9">
        <w:rPr>
          <w:rFonts w:ascii="Gill Sans MT" w:hAnsi="Gill Sans MT"/>
          <w:sz w:val="18"/>
          <w:szCs w:val="18"/>
        </w:rPr>
        <w:t xml:space="preserve"> to include a non-fiction and a poetry book each term.</w:t>
      </w:r>
    </w:p>
    <w:p w:rsidRPr="00A37AB9" w:rsidR="00284989" w:rsidRDefault="00284989" w14:paraId="3C98E239" w14:textId="413AE3FE">
      <w:pPr>
        <w:rPr>
          <w:rFonts w:ascii="Gill Sans MT" w:hAnsi="Gill Sans MT"/>
          <w:sz w:val="18"/>
          <w:szCs w:val="18"/>
        </w:rPr>
      </w:pPr>
      <w:r w:rsidRPr="7670BF3D" w:rsidR="5CC439A5">
        <w:rPr>
          <w:rFonts w:ascii="Gill Sans MT" w:hAnsi="Gill Sans MT"/>
          <w:sz w:val="18"/>
          <w:szCs w:val="18"/>
        </w:rPr>
        <w:t xml:space="preserve">On top of this we </w:t>
      </w:r>
      <w:r w:rsidRPr="7670BF3D" w:rsidR="5CC439A5">
        <w:rPr>
          <w:rFonts w:ascii="Gill Sans MT" w:hAnsi="Gill Sans MT"/>
          <w:sz w:val="18"/>
          <w:szCs w:val="18"/>
        </w:rPr>
        <w:t>start many Maths lessons with a</w:t>
      </w:r>
      <w:r w:rsidRPr="7670BF3D" w:rsidR="5CC439A5">
        <w:rPr>
          <w:rFonts w:ascii="Gill Sans MT" w:hAnsi="Gill Sans MT"/>
          <w:sz w:val="18"/>
          <w:szCs w:val="18"/>
        </w:rPr>
        <w:t xml:space="preserve"> </w:t>
      </w:r>
      <w:r w:rsidRPr="7670BF3D" w:rsidR="6C437021">
        <w:rPr>
          <w:rFonts w:ascii="Gill Sans MT" w:hAnsi="Gill Sans MT"/>
          <w:sz w:val="18"/>
          <w:szCs w:val="18"/>
        </w:rPr>
        <w:t>picture</w:t>
      </w:r>
      <w:r w:rsidRPr="7670BF3D" w:rsidR="5CC439A5">
        <w:rPr>
          <w:rFonts w:ascii="Gill Sans MT" w:hAnsi="Gill Sans MT"/>
          <w:sz w:val="18"/>
          <w:szCs w:val="18"/>
        </w:rPr>
        <w:t>boo</w:t>
      </w:r>
      <w:r w:rsidRPr="7670BF3D" w:rsidR="5CC439A5">
        <w:rPr>
          <w:rFonts w:ascii="Gill Sans MT" w:hAnsi="Gill Sans MT"/>
          <w:sz w:val="18"/>
          <w:szCs w:val="18"/>
        </w:rPr>
        <w:t>k</w:t>
      </w:r>
      <w:r w:rsidRPr="7670BF3D" w:rsidR="5CC439A5">
        <w:rPr>
          <w:rFonts w:ascii="Gill Sans MT" w:hAnsi="Gill Sans MT"/>
          <w:sz w:val="18"/>
          <w:szCs w:val="18"/>
        </w:rPr>
        <w:t xml:space="preserve"> and are starting to introduce Greg Bottrill’s ‘Drawing Club’ which uses either a favourite book, a fairy</w:t>
      </w:r>
      <w:r w:rsidRPr="7670BF3D" w:rsidR="5CC439A5">
        <w:rPr>
          <w:rFonts w:ascii="Gill Sans MT" w:hAnsi="Gill Sans MT"/>
          <w:sz w:val="18"/>
          <w:szCs w:val="18"/>
        </w:rPr>
        <w:t xml:space="preserve"> </w:t>
      </w:r>
      <w:r w:rsidRPr="7670BF3D" w:rsidR="5CC439A5">
        <w:rPr>
          <w:rFonts w:ascii="Gill Sans MT" w:hAnsi="Gill Sans MT"/>
          <w:sz w:val="18"/>
          <w:szCs w:val="18"/>
        </w:rPr>
        <w:t>tal</w:t>
      </w:r>
      <w:r w:rsidRPr="7670BF3D" w:rsidR="5CC439A5">
        <w:rPr>
          <w:rFonts w:ascii="Gill Sans MT" w:hAnsi="Gill Sans MT"/>
          <w:sz w:val="18"/>
          <w:szCs w:val="18"/>
        </w:rPr>
        <w:t>e</w:t>
      </w:r>
      <w:r w:rsidRPr="7670BF3D" w:rsidR="5CC439A5">
        <w:rPr>
          <w:rFonts w:ascii="Gill Sans MT" w:hAnsi="Gill Sans MT"/>
          <w:sz w:val="18"/>
          <w:szCs w:val="18"/>
        </w:rPr>
        <w:t xml:space="preserve"> or a popular cartoon from the past each week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Pr="00A37AB9" w:rsidR="001E741A" w:rsidTr="001E741A" w14:paraId="1DC96E40" w14:textId="77777777">
        <w:tc>
          <w:tcPr>
            <w:tcW w:w="2689" w:type="dxa"/>
          </w:tcPr>
          <w:p w:rsidRPr="00A37AB9" w:rsidR="00284989" w:rsidP="00D92112" w:rsidRDefault="00284989" w14:paraId="6B9A9358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Topic</w:t>
            </w:r>
          </w:p>
        </w:tc>
        <w:tc>
          <w:tcPr>
            <w:tcW w:w="6327" w:type="dxa"/>
          </w:tcPr>
          <w:p w:rsidRPr="00A37AB9" w:rsidR="00284989" w:rsidP="00D92112" w:rsidRDefault="00284989" w14:paraId="241391B4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Books</w:t>
            </w:r>
          </w:p>
        </w:tc>
      </w:tr>
      <w:tr w:rsidRPr="00A37AB9" w:rsidR="001E741A" w:rsidTr="001E741A" w14:paraId="3460A417" w14:textId="77777777">
        <w:tc>
          <w:tcPr>
            <w:tcW w:w="2689" w:type="dxa"/>
          </w:tcPr>
          <w:p w:rsidRPr="00A37AB9" w:rsidR="00284989" w:rsidP="00D92112" w:rsidRDefault="00284989" w14:paraId="53974825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All about Us</w:t>
            </w:r>
          </w:p>
        </w:tc>
        <w:tc>
          <w:tcPr>
            <w:tcW w:w="6327" w:type="dxa"/>
          </w:tcPr>
          <w:p w:rsidRPr="00A37AB9" w:rsidR="00647114" w:rsidP="001E741A" w:rsidRDefault="00000000" w14:paraId="21515627" w14:textId="72E7BEF7">
            <w:pPr>
              <w:pStyle w:val="Heading2"/>
              <w:shd w:val="clear" w:color="auto" w:fill="FFFFFF"/>
              <w:spacing w:before="0" w:after="0" w:line="375" w:lineRule="atLeast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7">
              <w:r w:rsidRPr="00A37AB9" w:rsidR="00647114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The Colour Monster Goes to School</w:t>
              </w:r>
            </w:hyperlink>
            <w:r w:rsidRPr="00A37AB9" w:rsidR="001E741A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 w:rsidR="00647114">
              <w:rPr>
                <w:rFonts w:ascii="Gill Sans MT" w:hAnsi="Gill Sans MT" w:cs="Arial"/>
                <w:color w:val="auto"/>
                <w:sz w:val="18"/>
                <w:szCs w:val="18"/>
              </w:rPr>
              <w:t>Anna Llenas</w:t>
            </w:r>
          </w:p>
          <w:p w:rsidRPr="00A37AB9" w:rsidR="001E741A" w:rsidP="001E741A" w:rsidRDefault="00284989" w14:paraId="2628982B" w14:textId="77777777">
            <w:pPr>
              <w:rPr>
                <w:rFonts w:ascii="Gill Sans MT" w:hAnsi="Gill Sans MT" w:cs="Arial"/>
                <w:sz w:val="18"/>
                <w:szCs w:val="18"/>
                <w:shd w:val="clear" w:color="auto" w:fill="FFFFFF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Super Duper Me</w:t>
            </w:r>
            <w:r w:rsidRPr="00A37AB9" w:rsidR="00647114">
              <w:rPr>
                <w:rFonts w:ascii="Gill Sans MT" w:hAnsi="Gill Sans MT"/>
                <w:sz w:val="18"/>
                <w:szCs w:val="18"/>
              </w:rPr>
              <w:t xml:space="preserve"> - </w:t>
            </w:r>
            <w:r w:rsidRPr="00A37AB9" w:rsidR="00647114">
              <w:rPr>
                <w:rFonts w:ascii="Gill Sans MT" w:hAnsi="Gill Sans MT" w:cs="Arial"/>
                <w:sz w:val="18"/>
                <w:szCs w:val="18"/>
                <w:shd w:val="clear" w:color="auto" w:fill="FFFFFF"/>
              </w:rPr>
              <w:t>Sophy Henn</w:t>
            </w:r>
          </w:p>
          <w:p w:rsidRPr="00A37AB9" w:rsidR="001E741A" w:rsidP="001E741A" w:rsidRDefault="00000000" w14:paraId="2DE31E13" w14:textId="77777777">
            <w:pPr>
              <w:rPr>
                <w:rFonts w:ascii="Gill Sans MT" w:hAnsi="Gill Sans MT" w:cs="Arial"/>
                <w:sz w:val="18"/>
                <w:szCs w:val="18"/>
              </w:rPr>
            </w:pPr>
            <w:hyperlink w:history="1" r:id="rId8">
              <w:r w:rsidRPr="00A37AB9" w:rsidR="00647114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You Choose</w:t>
              </w:r>
            </w:hyperlink>
            <w:r w:rsidRPr="00A37AB9" w:rsidR="001E741A">
              <w:rPr>
                <w:rFonts w:ascii="Gill Sans MT" w:hAnsi="Gill Sans MT" w:cs="Arial"/>
                <w:sz w:val="18"/>
                <w:szCs w:val="18"/>
              </w:rPr>
              <w:t xml:space="preserve"> - </w:t>
            </w:r>
            <w:r w:rsidRPr="00A37AB9" w:rsidR="00647114">
              <w:rPr>
                <w:rFonts w:ascii="Gill Sans MT" w:hAnsi="Gill Sans MT" w:cs="Arial"/>
                <w:sz w:val="18"/>
                <w:szCs w:val="18"/>
              </w:rPr>
              <w:t>Pippa Goodhart</w:t>
            </w:r>
          </w:p>
          <w:p w:rsidRPr="00A37AB9" w:rsidR="00647114" w:rsidP="00D92112" w:rsidRDefault="00000000" w14:paraId="6DB78470" w14:textId="78928DC4">
            <w:pPr>
              <w:rPr>
                <w:rFonts w:ascii="Gill Sans MT" w:hAnsi="Gill Sans MT" w:cs="Arial"/>
                <w:sz w:val="18"/>
                <w:szCs w:val="18"/>
                <w:shd w:val="clear" w:color="auto" w:fill="FFFFFF"/>
              </w:rPr>
            </w:pPr>
            <w:hyperlink w:history="1" r:id="rId9">
              <w:r w:rsidRPr="00A37AB9" w:rsidR="00647114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All Are Welcome</w:t>
              </w:r>
            </w:hyperlink>
            <w:r w:rsidRPr="00A37AB9" w:rsidR="001E741A">
              <w:rPr>
                <w:rFonts w:ascii="Gill Sans MT" w:hAnsi="Gill Sans MT" w:cs="Arial"/>
                <w:sz w:val="18"/>
                <w:szCs w:val="18"/>
              </w:rPr>
              <w:t xml:space="preserve"> - </w:t>
            </w:r>
            <w:r w:rsidRPr="00A37AB9" w:rsidR="00647114">
              <w:rPr>
                <w:rFonts w:ascii="Gill Sans MT" w:hAnsi="Gill Sans MT" w:cs="Arial"/>
                <w:sz w:val="18"/>
                <w:szCs w:val="18"/>
              </w:rPr>
              <w:t>Alexandra Penfold</w:t>
            </w:r>
          </w:p>
        </w:tc>
      </w:tr>
      <w:tr w:rsidRPr="00A37AB9" w:rsidR="001E741A" w:rsidTr="001E741A" w14:paraId="0BE35917" w14:textId="77777777">
        <w:tc>
          <w:tcPr>
            <w:tcW w:w="2689" w:type="dxa"/>
          </w:tcPr>
          <w:p w:rsidRPr="00A37AB9" w:rsidR="00284989" w:rsidP="00D92112" w:rsidRDefault="00284989" w14:paraId="7A83D34E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Seasons</w:t>
            </w:r>
          </w:p>
        </w:tc>
        <w:tc>
          <w:tcPr>
            <w:tcW w:w="6327" w:type="dxa"/>
          </w:tcPr>
          <w:p w:rsidRPr="00A37AB9" w:rsidR="00A9525B" w:rsidP="001E741A" w:rsidRDefault="00000000" w14:paraId="378BD26E" w14:textId="0D642597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10">
              <w:r w:rsidRPr="00A37AB9" w:rsidR="00A9525B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Tree: Seasons Come, Seasons Go</w:t>
              </w:r>
            </w:hyperlink>
            <w:r w:rsidRPr="00A37AB9" w:rsidR="001E741A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A9525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Patricia Hegarty</w:t>
            </w:r>
            <w:r w:rsidRPr="00A37AB9" w:rsidR="001E741A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</w:t>
            </w:r>
            <w:r w:rsidRPr="00A37AB9" w:rsidR="00A9525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&amp; Britta </w:t>
            </w:r>
            <w:proofErr w:type="spellStart"/>
            <w:r w:rsidRPr="00A37AB9" w:rsidR="00A9525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Teckentrup</w:t>
            </w:r>
            <w:proofErr w:type="spellEnd"/>
          </w:p>
          <w:p w:rsidRPr="00A37AB9" w:rsidR="0075023B" w:rsidP="0075023B" w:rsidRDefault="00000000" w14:paraId="1DED1B75" w14:textId="77777777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11">
              <w:r w:rsidRPr="00A37AB9" w:rsidR="001E741A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 xml:space="preserve">I </w:t>
              </w:r>
              <w:r w:rsidRPr="00A37AB9" w:rsidR="00A9525B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Am the Seed That Grew the Tree: A Nature Poem for Every Day of the</w:t>
              </w:r>
              <w:r w:rsidRPr="00A37AB9" w:rsidR="001E741A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 xml:space="preserve"> </w:t>
              </w:r>
              <w:r w:rsidRPr="00A37AB9" w:rsidR="00A9525B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Year</w:t>
              </w:r>
            </w:hyperlink>
            <w:r w:rsidRPr="00A37AB9" w:rsidR="0075023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A9525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Fiona Waters</w:t>
            </w:r>
          </w:p>
          <w:p w:rsidRPr="00A37AB9" w:rsidR="0075023B" w:rsidP="0075023B" w:rsidRDefault="00000000" w14:paraId="2D106E34" w14:textId="77777777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12">
              <w:r w:rsidRPr="00A37AB9" w:rsidR="00A9525B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If Winter Comes, Tell It I’m Not Here</w:t>
              </w:r>
            </w:hyperlink>
            <w:r w:rsidRPr="00A37AB9" w:rsidR="0075023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A9525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Simona Ciraolo</w:t>
            </w:r>
          </w:p>
          <w:p w:rsidRPr="00A37AB9" w:rsidR="00A9525B" w:rsidP="0075023B" w:rsidRDefault="00000000" w14:paraId="48669142" w14:textId="31EA3CBB">
            <w:pPr>
              <w:shd w:val="clear" w:color="auto" w:fill="FFFFFF"/>
              <w:outlineLvl w:val="1"/>
              <w:rPr>
                <w:rFonts w:ascii="Gill Sans MT" w:hAnsi="Gill Sans MT" w:cs="Arial"/>
                <w:sz w:val="18"/>
                <w:szCs w:val="18"/>
              </w:rPr>
            </w:pPr>
            <w:hyperlink w:history="1" r:id="rId13">
              <w:r w:rsidRPr="00A37AB9" w:rsidR="00A9525B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The Leaf Thief</w:t>
              </w:r>
            </w:hyperlink>
            <w:r w:rsidRPr="00A37AB9" w:rsidR="0075023B">
              <w:rPr>
                <w:rFonts w:ascii="Gill Sans MT" w:hAnsi="Gill Sans MT" w:cs="Arial"/>
                <w:sz w:val="18"/>
                <w:szCs w:val="18"/>
              </w:rPr>
              <w:t xml:space="preserve"> - </w:t>
            </w:r>
            <w:r w:rsidRPr="00A37AB9" w:rsidR="00A9525B">
              <w:rPr>
                <w:rFonts w:ascii="Gill Sans MT" w:hAnsi="Gill Sans MT" w:cs="Arial"/>
                <w:sz w:val="18"/>
                <w:szCs w:val="18"/>
              </w:rPr>
              <w:t>Alice Hemming</w:t>
            </w:r>
          </w:p>
          <w:p w:rsidRPr="00A37AB9" w:rsidR="00284989" w:rsidP="00D92112" w:rsidRDefault="00284989" w14:paraId="2E4E4615" w14:textId="77777777">
            <w:pPr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Pr="00A37AB9" w:rsidR="001E741A" w:rsidTr="001E741A" w14:paraId="34742D49" w14:textId="77777777">
        <w:tc>
          <w:tcPr>
            <w:tcW w:w="2689" w:type="dxa"/>
          </w:tcPr>
          <w:p w:rsidRPr="00A37AB9" w:rsidR="00284989" w:rsidP="00D92112" w:rsidRDefault="00284989" w14:paraId="2BDD8972" w14:textId="2D7720B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Celebrations</w:t>
            </w:r>
            <w:r w:rsidRPr="00A37AB9" w:rsidR="0075023B">
              <w:rPr>
                <w:rFonts w:ascii="Gill Sans MT" w:hAnsi="Gill Sans MT"/>
                <w:sz w:val="18"/>
                <w:szCs w:val="18"/>
              </w:rPr>
              <w:t xml:space="preserve"> (books depend on when in the year we cover this topic)</w:t>
            </w:r>
          </w:p>
        </w:tc>
        <w:tc>
          <w:tcPr>
            <w:tcW w:w="6327" w:type="dxa"/>
          </w:tcPr>
          <w:p w:rsidRPr="00A37AB9" w:rsidR="0075023B" w:rsidP="00AB125D" w:rsidRDefault="00000000" w14:paraId="4E404DF4" w14:textId="77777777">
            <w:pPr>
              <w:pStyle w:val="Heading2"/>
              <w:shd w:val="clear" w:color="auto" w:fill="FFFFFF"/>
              <w:spacing w:before="0" w:after="0" w:line="375" w:lineRule="atLeast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14">
              <w:r w:rsidRPr="00A37AB9" w:rsidR="00A9525B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Jesus’ Christmas Party</w:t>
              </w:r>
            </w:hyperlink>
            <w:r w:rsidRPr="00A37AB9" w:rsidR="0075023B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</w:t>
            </w:r>
            <w:r w:rsidRPr="00A37AB9" w:rsidR="00A9525B">
              <w:rPr>
                <w:rFonts w:ascii="Gill Sans MT" w:hAnsi="Gill Sans MT" w:cs="Arial"/>
                <w:color w:val="auto"/>
                <w:sz w:val="18"/>
                <w:szCs w:val="18"/>
              </w:rPr>
              <w:t>Nicholas Allan</w:t>
            </w:r>
          </w:p>
          <w:p w:rsidRPr="00A37AB9" w:rsidR="00AB125D" w:rsidP="0075023B" w:rsidRDefault="00000000" w14:paraId="28EE3163" w14:textId="2D6A41C2">
            <w:pPr>
              <w:pStyle w:val="Heading2"/>
              <w:shd w:val="clear" w:color="auto" w:fill="FFFFFF"/>
              <w:spacing w:before="0" w:after="0" w:line="375" w:lineRule="atLeast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15">
              <w:r w:rsidRPr="00A37AB9" w:rsidR="00AB125D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Eight Nights, Eight Lights</w:t>
              </w:r>
            </w:hyperlink>
            <w:r w:rsidRPr="00A37AB9" w:rsidR="0075023B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 w:rsidR="00AB125D">
              <w:rPr>
                <w:rFonts w:ascii="Gill Sans MT" w:hAnsi="Gill Sans MT" w:cs="Arial"/>
                <w:color w:val="auto"/>
                <w:sz w:val="18"/>
                <w:szCs w:val="18"/>
              </w:rPr>
              <w:t>Natalie Barnes</w:t>
            </w:r>
          </w:p>
          <w:p w:rsidRPr="00A37AB9" w:rsidR="0075023B" w:rsidP="0075023B" w:rsidRDefault="00284989" w14:paraId="61CEACC9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Rama and Sita – Malachy Doyle</w:t>
            </w:r>
          </w:p>
          <w:p w:rsidRPr="00A37AB9" w:rsidR="000B4C8A" w:rsidP="0075023B" w:rsidRDefault="00000000" w14:paraId="5390EA1C" w14:textId="38FF4930">
            <w:pPr>
              <w:rPr>
                <w:rFonts w:ascii="Gill Sans MT" w:hAnsi="Gill Sans MT"/>
                <w:sz w:val="18"/>
                <w:szCs w:val="18"/>
              </w:rPr>
            </w:pPr>
            <w:hyperlink w:history="1" r:id="rId16">
              <w:r w:rsidRPr="00A37AB9" w:rsidR="000B4C8A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Lanterns and Firecrackers: A Chinese New Year Story</w:t>
              </w:r>
            </w:hyperlink>
            <w:r w:rsidRPr="00A37AB9" w:rsidR="0075023B">
              <w:rPr>
                <w:rFonts w:ascii="Gill Sans MT" w:hAnsi="Gill Sans MT" w:cs="Arial"/>
                <w:sz w:val="18"/>
                <w:szCs w:val="18"/>
              </w:rPr>
              <w:t xml:space="preserve"> - </w:t>
            </w:r>
            <w:r w:rsidRPr="00A37AB9" w:rsidR="000B4C8A">
              <w:rPr>
                <w:rFonts w:ascii="Gill Sans MT" w:hAnsi="Gill Sans MT" w:cs="Arial"/>
                <w:sz w:val="18"/>
                <w:szCs w:val="18"/>
              </w:rPr>
              <w:t>Jonny Zucker</w:t>
            </w:r>
          </w:p>
          <w:p w:rsidRPr="00A37AB9" w:rsidR="00284989" w:rsidP="0075023B" w:rsidRDefault="00284989" w14:paraId="5D0087AA" w14:textId="0D0E8EB8">
            <w:pPr>
              <w:shd w:val="clear" w:color="auto" w:fill="FFFFFF"/>
              <w:rPr>
                <w:rFonts w:ascii="Gill Sans MT" w:hAnsi="Gill Sans MT" w:eastAsia="Comic Sans MS" w:cs="Comic Sans MS"/>
                <w:sz w:val="18"/>
                <w:szCs w:val="18"/>
              </w:rPr>
            </w:pPr>
            <w:r w:rsidRPr="00A37AB9">
              <w:rPr>
                <w:rFonts w:ascii="Gill Sans MT" w:hAnsi="Gill Sans MT" w:eastAsia="Comic Sans MS" w:cs="Comic Sans MS"/>
                <w:sz w:val="18"/>
                <w:szCs w:val="18"/>
              </w:rPr>
              <w:t xml:space="preserve">The </w:t>
            </w:r>
            <w:r w:rsidRPr="00A37AB9" w:rsidR="0075023B">
              <w:rPr>
                <w:rFonts w:ascii="Gill Sans MT" w:hAnsi="Gill Sans MT" w:eastAsia="Comic Sans MS" w:cs="Comic Sans MS"/>
                <w:sz w:val="18"/>
                <w:szCs w:val="18"/>
              </w:rPr>
              <w:t>G</w:t>
            </w:r>
            <w:r w:rsidRPr="00A37AB9">
              <w:rPr>
                <w:rFonts w:ascii="Gill Sans MT" w:hAnsi="Gill Sans MT" w:eastAsia="Comic Sans MS" w:cs="Comic Sans MS"/>
                <w:sz w:val="18"/>
                <w:szCs w:val="18"/>
              </w:rPr>
              <w:t xml:space="preserve">reat </w:t>
            </w:r>
            <w:r w:rsidRPr="00A37AB9" w:rsidR="0075023B">
              <w:rPr>
                <w:rFonts w:ascii="Gill Sans MT" w:hAnsi="Gill Sans MT" w:eastAsia="Comic Sans MS" w:cs="Comic Sans MS"/>
                <w:sz w:val="18"/>
                <w:szCs w:val="18"/>
              </w:rPr>
              <w:t>R</w:t>
            </w:r>
            <w:r w:rsidRPr="00A37AB9">
              <w:rPr>
                <w:rFonts w:ascii="Gill Sans MT" w:hAnsi="Gill Sans MT" w:eastAsia="Comic Sans MS" w:cs="Comic Sans MS"/>
                <w:sz w:val="18"/>
                <w:szCs w:val="18"/>
              </w:rPr>
              <w:t xml:space="preserve">ace </w:t>
            </w:r>
            <w:r w:rsidRPr="00A37AB9" w:rsidR="00A9525B">
              <w:rPr>
                <w:rFonts w:ascii="Gill Sans MT" w:hAnsi="Gill Sans MT" w:eastAsia="Comic Sans MS" w:cs="Comic Sans MS"/>
                <w:sz w:val="18"/>
                <w:szCs w:val="18"/>
              </w:rPr>
              <w:t xml:space="preserve">- </w:t>
            </w:r>
            <w:r w:rsidRPr="00A37AB9" w:rsidR="00A9525B">
              <w:rPr>
                <w:rFonts w:ascii="Gill Sans MT" w:hAnsi="Gill Sans MT" w:cs="Arial"/>
                <w:sz w:val="18"/>
                <w:szCs w:val="18"/>
                <w:shd w:val="clear" w:color="auto" w:fill="FFFFFF"/>
              </w:rPr>
              <w:t>Christopher Corr</w:t>
            </w:r>
          </w:p>
          <w:p w:rsidRPr="00A37AB9" w:rsidR="00284989" w:rsidP="0075023B" w:rsidRDefault="00284989" w14:paraId="4BC7361F" w14:textId="0285E5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NF -Diwali – Katie Dicker</w:t>
            </w:r>
          </w:p>
        </w:tc>
      </w:tr>
      <w:tr w:rsidRPr="00A37AB9" w:rsidR="001E741A" w:rsidTr="001E741A" w14:paraId="2A8F145C" w14:textId="77777777">
        <w:tc>
          <w:tcPr>
            <w:tcW w:w="2689" w:type="dxa"/>
          </w:tcPr>
          <w:p w:rsidRPr="00A37AB9" w:rsidR="00284989" w:rsidP="00D92112" w:rsidRDefault="00284989" w14:paraId="67FA242E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Space</w:t>
            </w:r>
          </w:p>
        </w:tc>
        <w:tc>
          <w:tcPr>
            <w:tcW w:w="6327" w:type="dxa"/>
          </w:tcPr>
          <w:p w:rsidRPr="00A37AB9" w:rsidR="00284989" w:rsidP="00D92112" w:rsidRDefault="001E741A" w14:paraId="024AF0AD" w14:textId="7821E4F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Here come the Aliens – Colin McNaughton</w:t>
            </w:r>
          </w:p>
          <w:p w:rsidRPr="00A37AB9" w:rsidR="00284989" w:rsidP="00D92112" w:rsidRDefault="00284989" w14:paraId="62CB3EA1" w14:textId="2FB8E1CA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The way back home </w:t>
            </w:r>
            <w:r w:rsidRPr="00A37AB9" w:rsidR="001E741A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- </w:t>
            </w: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Oliver Jeffers </w:t>
            </w:r>
          </w:p>
          <w:p w:rsidRPr="00A37AB9" w:rsidR="00284989" w:rsidP="00D92112" w:rsidRDefault="00284989" w14:paraId="2A2E88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Toys in Space – Mini Grey</w:t>
            </w:r>
          </w:p>
          <w:p w:rsidRPr="00A37AB9" w:rsidR="00284989" w:rsidP="00D92112" w:rsidRDefault="00284989" w14:paraId="56459971" w14:textId="64472E8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NF - I am Neil Armstrong </w:t>
            </w:r>
            <w:r w:rsidRPr="00A37AB9" w:rsidR="00E30E6A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– </w:t>
            </w:r>
            <w:r w:rsidRPr="00A37AB9" w:rsidR="001E741A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B</w:t>
            </w:r>
            <w:r w:rsidRPr="00A37AB9" w:rsidR="00E30E6A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rad Meltzer</w:t>
            </w:r>
          </w:p>
          <w:p w:rsidRPr="00A37AB9" w:rsidR="00284989" w:rsidP="00D92112" w:rsidRDefault="00284989" w14:paraId="471C7A5D" w14:textId="77777777">
            <w:pPr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Pr="00A37AB9" w:rsidR="001E741A" w:rsidTr="001E741A" w14:paraId="5422AE5B" w14:textId="77777777">
        <w:tc>
          <w:tcPr>
            <w:tcW w:w="2689" w:type="dxa"/>
          </w:tcPr>
          <w:p w:rsidRPr="00A37AB9" w:rsidR="00284989" w:rsidP="00D92112" w:rsidRDefault="00284989" w14:paraId="4E0CC757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Down in the Jungle</w:t>
            </w:r>
          </w:p>
        </w:tc>
        <w:tc>
          <w:tcPr>
            <w:tcW w:w="6327" w:type="dxa"/>
          </w:tcPr>
          <w:p w:rsidRPr="00A37AB9" w:rsidR="00284989" w:rsidP="00D92112" w:rsidRDefault="00E30E6A" w14:paraId="7D83620E" w14:textId="43234D66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 w:cs="Arial"/>
                <w:sz w:val="18"/>
                <w:szCs w:val="18"/>
                <w:shd w:val="clear" w:color="auto" w:fill="FFFFFF"/>
              </w:rPr>
              <w:t>Giraffes Can’t Dance from author Giles Andreae</w:t>
            </w:r>
          </w:p>
          <w:p w:rsidRPr="00A37AB9" w:rsidR="001E741A" w:rsidP="00D92112" w:rsidRDefault="00284989" w14:paraId="23AE5B1D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Monkey Puzzle – Julia Donaldson</w:t>
            </w:r>
          </w:p>
          <w:p w:rsidRPr="00A37AB9" w:rsidR="00284989" w:rsidP="00D92112" w:rsidRDefault="001E741A" w14:paraId="3455A188" w14:textId="72AD12DC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N</w:t>
            </w:r>
            <w:r w:rsidRPr="00A37AB9">
              <w:rPr>
                <w:rFonts w:ascii="Gill Sans MT" w:hAnsi="Gill Sans MT"/>
                <w:sz w:val="20"/>
                <w:szCs w:val="20"/>
              </w:rPr>
              <w:t xml:space="preserve">F - </w:t>
            </w:r>
            <w:r w:rsidRPr="00A37AB9">
              <w:rPr>
                <w:rFonts w:ascii="Gill Sans MT" w:hAnsi="Gill Sans MT"/>
                <w:sz w:val="18"/>
                <w:szCs w:val="18"/>
              </w:rPr>
              <w:t>Incredible Rainforests - Kay Barnham</w:t>
            </w:r>
            <w:r w:rsidRPr="00A37AB9" w:rsidR="00284989">
              <w:rPr>
                <w:rFonts w:ascii="Gill Sans MT" w:hAnsi="Gill Sans MT"/>
                <w:sz w:val="18"/>
                <w:szCs w:val="18"/>
              </w:rPr>
              <w:t xml:space="preserve"> </w:t>
            </w:r>
          </w:p>
        </w:tc>
      </w:tr>
      <w:tr w:rsidRPr="00A37AB9" w:rsidR="001E741A" w:rsidTr="001E741A" w14:paraId="3D717AFE" w14:textId="77777777">
        <w:tc>
          <w:tcPr>
            <w:tcW w:w="2689" w:type="dxa"/>
          </w:tcPr>
          <w:p w:rsidRPr="00A37AB9" w:rsidR="00284989" w:rsidP="00D92112" w:rsidRDefault="00284989" w14:paraId="5187ABA1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Sun, Sea and Sand</w:t>
            </w:r>
          </w:p>
        </w:tc>
        <w:tc>
          <w:tcPr>
            <w:tcW w:w="6327" w:type="dxa"/>
          </w:tcPr>
          <w:p w:rsidRPr="00A37AB9" w:rsidR="00284989" w:rsidP="00D92112" w:rsidRDefault="00284989" w14:paraId="375FB211" w14:textId="51FE03F0">
            <w:pPr>
              <w:shd w:val="clear" w:color="auto" w:fill="FFFFFF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7AB9">
              <w:rPr>
                <w:rStyle w:val="normaltextrun"/>
                <w:rFonts w:ascii="Gill Sans MT" w:hAnsi="Gill Sans MT" w:cs="Segoe UI"/>
                <w:sz w:val="18"/>
                <w:szCs w:val="18"/>
              </w:rPr>
              <w:t xml:space="preserve">The Lighthouse Keeper’s Lunch- </w:t>
            </w: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Ronda Armitage</w:t>
            </w:r>
            <w:r w:rsidRPr="00A37AB9" w:rsidR="0075023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&amp; David Armitage</w:t>
            </w:r>
          </w:p>
          <w:p w:rsidRPr="00A37AB9" w:rsidR="00267DAD" w:rsidP="00267DAD" w:rsidRDefault="00000000" w14:paraId="53FB8697" w14:textId="77777777">
            <w:pPr>
              <w:shd w:val="clear" w:color="auto" w:fill="FFFFFF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17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Commotion in the Ocean</w:t>
              </w:r>
            </w:hyperlink>
            <w:r w:rsidRPr="00A37AB9" w:rsidR="0075023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Giles Andreae</w:t>
            </w:r>
          </w:p>
          <w:p w:rsidRPr="00A37AB9" w:rsidR="00284989" w:rsidP="00267DAD" w:rsidRDefault="00000000" w14:paraId="18F7537A" w14:textId="5B8A988E">
            <w:pPr>
              <w:shd w:val="clear" w:color="auto" w:fill="FFFFFF"/>
              <w:rPr>
                <w:rStyle w:val="normaltextrun"/>
                <w:rFonts w:ascii="Gill Sans MT" w:hAnsi="Gill Sans MT" w:cs="Segoe UI"/>
                <w:sz w:val="18"/>
                <w:szCs w:val="18"/>
              </w:rPr>
            </w:pPr>
            <w:hyperlink w:history="1" r:id="rId18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The Rainbow Fish</w:t>
              </w:r>
            </w:hyperlink>
            <w:r w:rsidRPr="00A37AB9" w:rsidR="0075023B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Marcus Pfister</w:t>
            </w:r>
          </w:p>
          <w:p w:rsidRPr="00A37AB9" w:rsidR="00284989" w:rsidP="00D92112" w:rsidRDefault="00284989" w14:paraId="634A3347" w14:textId="77777777">
            <w:pPr>
              <w:rPr>
                <w:rStyle w:val="normaltextrun"/>
                <w:rFonts w:ascii="Gill Sans MT" w:hAnsi="Gill Sans MT" w:cs="Segoe UI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/>
                <w:sz w:val="18"/>
                <w:szCs w:val="18"/>
              </w:rPr>
              <w:t>NF - The seaside: Then and Now by Liz Paren and Gill Stacy</w:t>
            </w:r>
          </w:p>
          <w:p w:rsidRPr="00A37AB9" w:rsidR="00284989" w:rsidP="00D92112" w:rsidRDefault="00284989" w14:paraId="309E2155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/>
                <w:sz w:val="18"/>
                <w:szCs w:val="18"/>
              </w:rPr>
              <w:t>NF - The Big Book of the Blue – Yuval Zommer</w:t>
            </w:r>
          </w:p>
        </w:tc>
      </w:tr>
      <w:tr w:rsidRPr="00A37AB9" w:rsidR="001E741A" w:rsidTr="001E741A" w14:paraId="29C8423F" w14:textId="77777777">
        <w:tc>
          <w:tcPr>
            <w:tcW w:w="2689" w:type="dxa"/>
          </w:tcPr>
          <w:p w:rsidRPr="00A37AB9" w:rsidR="00284989" w:rsidP="00D92112" w:rsidRDefault="00284989" w14:paraId="45883631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Fairy Tales and Castle</w:t>
            </w:r>
          </w:p>
        </w:tc>
        <w:tc>
          <w:tcPr>
            <w:tcW w:w="6327" w:type="dxa"/>
          </w:tcPr>
          <w:p w:rsidRPr="00A37AB9" w:rsidR="00284989" w:rsidP="00D92112" w:rsidRDefault="00284989" w14:paraId="1593E06D" w14:textId="6E299E6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="Calibri"/>
                <w:sz w:val="18"/>
                <w:szCs w:val="18"/>
              </w:rPr>
            </w:pP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The </w:t>
            </w:r>
            <w:r w:rsidRPr="00A37AB9" w:rsidR="00267DAD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G</w:t>
            </w: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 xml:space="preserve">ingerbread </w:t>
            </w:r>
            <w:r w:rsidRPr="00A37AB9" w:rsidR="00267DAD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M</w:t>
            </w:r>
            <w:r w:rsidRPr="00A37AB9">
              <w:rPr>
                <w:rStyle w:val="normaltextrun"/>
                <w:rFonts w:ascii="Gill Sans MT" w:hAnsi="Gill Sans MT" w:cs="Segoe UI" w:eastAsiaTheme="majorEastAsia"/>
                <w:sz w:val="18"/>
                <w:szCs w:val="18"/>
              </w:rPr>
              <w:t>an  </w:t>
            </w:r>
            <w:r w:rsidRPr="00A37AB9">
              <w:rPr>
                <w:rStyle w:val="eop"/>
                <w:rFonts w:ascii="Gill Sans MT" w:hAnsi="Gill Sans MT" w:eastAsia="Calibri"/>
                <w:sz w:val="18"/>
                <w:szCs w:val="18"/>
              </w:rPr>
              <w:t> </w:t>
            </w:r>
          </w:p>
          <w:p w:rsidRPr="00A37AB9" w:rsidR="00284989" w:rsidP="00D92112" w:rsidRDefault="00284989" w14:paraId="65157B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="Calibri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="Calibri"/>
                <w:sz w:val="18"/>
                <w:szCs w:val="18"/>
              </w:rPr>
              <w:t xml:space="preserve">Jack and the Beanstalk </w:t>
            </w:r>
          </w:p>
          <w:p w:rsidRPr="00A37AB9" w:rsidR="00284989" w:rsidP="00D92112" w:rsidRDefault="00284989" w14:paraId="04275027" w14:textId="43D0939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 xml:space="preserve">Red </w:t>
            </w:r>
            <w:r w:rsidRPr="00A37AB9" w:rsidR="00267DAD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R</w:t>
            </w: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 xml:space="preserve">iding </w:t>
            </w:r>
            <w:r w:rsidRPr="00A37AB9" w:rsidR="00267DAD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H</w:t>
            </w: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ood</w:t>
            </w:r>
          </w:p>
          <w:p w:rsidRPr="00A37AB9" w:rsidR="00AB125D" w:rsidP="00D92112" w:rsidRDefault="00AB125D" w14:paraId="50D9E4E1" w14:textId="21C7CE7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 xml:space="preserve">The </w:t>
            </w:r>
            <w:r w:rsidRPr="00A37AB9" w:rsidR="00267DAD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T</w:t>
            </w: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hree Little Pigs</w:t>
            </w:r>
          </w:p>
          <w:p w:rsidRPr="00A37AB9" w:rsidR="00284989" w:rsidP="00D92112" w:rsidRDefault="00AB125D" w14:paraId="733A9738" w14:textId="01EE9BEC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 xml:space="preserve">Goldilocks and the </w:t>
            </w:r>
            <w:r w:rsidRPr="00A37AB9" w:rsidR="00267DAD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T</w:t>
            </w: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 xml:space="preserve">hree </w:t>
            </w:r>
            <w:r w:rsidRPr="00A37AB9" w:rsidR="00267DAD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B</w:t>
            </w: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ears</w:t>
            </w:r>
          </w:p>
        </w:tc>
      </w:tr>
      <w:tr w:rsidRPr="00A37AB9" w:rsidR="001E741A" w:rsidTr="001E741A" w14:paraId="0187877D" w14:textId="77777777">
        <w:tc>
          <w:tcPr>
            <w:tcW w:w="2689" w:type="dxa"/>
          </w:tcPr>
          <w:p w:rsidRPr="00A37AB9" w:rsidR="00284989" w:rsidP="00D92112" w:rsidRDefault="00284989" w14:paraId="100651FD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Down on the Farm</w:t>
            </w:r>
          </w:p>
        </w:tc>
        <w:tc>
          <w:tcPr>
            <w:tcW w:w="6327" w:type="dxa"/>
          </w:tcPr>
          <w:p w:rsidRPr="00A37AB9" w:rsidR="00284989" w:rsidP="00D92112" w:rsidRDefault="00284989" w14:paraId="5D8421B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The Little Red Hen</w:t>
            </w:r>
          </w:p>
          <w:p w:rsidRPr="00A37AB9" w:rsidR="00284989" w:rsidP="00D92112" w:rsidRDefault="00284989" w14:paraId="310D416B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What the Ladybird Heard</w:t>
            </w:r>
          </w:p>
          <w:p w:rsidRPr="00A37AB9" w:rsidR="00284989" w:rsidP="00D92112" w:rsidRDefault="00284989" w14:paraId="64936F99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Farmer Duck</w:t>
            </w:r>
          </w:p>
          <w:p w:rsidRPr="00A37AB9" w:rsidR="00284989" w:rsidP="00D92112" w:rsidRDefault="00284989" w14:paraId="072D369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The Enormous Turnip</w:t>
            </w:r>
          </w:p>
          <w:p w:rsidRPr="00A37AB9" w:rsidR="00284989" w:rsidP="009A474B" w:rsidRDefault="00647114" w14:paraId="65CCEC06" w14:textId="21B4681B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eastAsiaTheme="majorEastAsia"/>
                <w:sz w:val="18"/>
                <w:szCs w:val="18"/>
              </w:rPr>
            </w:pPr>
            <w:r w:rsidRPr="00A37AB9">
              <w:rPr>
                <w:rStyle w:val="eop"/>
                <w:rFonts w:ascii="Gill Sans MT" w:hAnsi="Gill Sans MT" w:eastAsiaTheme="majorEastAsia"/>
                <w:sz w:val="18"/>
                <w:szCs w:val="18"/>
              </w:rPr>
              <w:t>NF – From Egg to Chick – Gerald Legg</w:t>
            </w:r>
          </w:p>
        </w:tc>
      </w:tr>
      <w:tr w:rsidRPr="00A37AB9" w:rsidR="001E741A" w:rsidTr="001E741A" w14:paraId="596DFB63" w14:textId="77777777">
        <w:tc>
          <w:tcPr>
            <w:tcW w:w="2689" w:type="dxa"/>
          </w:tcPr>
          <w:p w:rsidRPr="00A37AB9" w:rsidR="00284989" w:rsidP="00D92112" w:rsidRDefault="00284989" w14:paraId="55CF1573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Dinosaurs</w:t>
            </w:r>
          </w:p>
        </w:tc>
        <w:tc>
          <w:tcPr>
            <w:tcW w:w="6327" w:type="dxa"/>
          </w:tcPr>
          <w:p w:rsidRPr="00A37AB9" w:rsidR="00284989" w:rsidP="00267DAD" w:rsidRDefault="00284989" w14:paraId="6D59A4F5" w14:textId="1A24A472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Dinosaur Dig</w:t>
            </w:r>
            <w:r w:rsidRPr="00A37AB9" w:rsidR="00AB125D">
              <w:rPr>
                <w:rFonts w:ascii="Gill Sans MT" w:hAnsi="Gill Sans MT"/>
                <w:sz w:val="18"/>
                <w:szCs w:val="18"/>
              </w:rPr>
              <w:t xml:space="preserve"> – Penny Dale</w:t>
            </w:r>
          </w:p>
          <w:p w:rsidRPr="00A37AB9" w:rsidR="00AB125D" w:rsidP="00267DAD" w:rsidRDefault="00000000" w14:paraId="3622D4F9" w14:textId="1F3A850C">
            <w:pPr>
              <w:pStyle w:val="Heading2"/>
              <w:shd w:val="clear" w:color="auto" w:fill="FFFFFF"/>
              <w:spacing w:before="0" w:after="0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19">
              <w:r w:rsidRPr="00A37AB9" w:rsidR="00AB125D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Stomp, Dinosaur, Stomp!</w:t>
              </w:r>
            </w:hyperlink>
            <w:r w:rsidRPr="00A37AB9" w:rsidR="00267DAD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 w:rsidR="00AB125D">
              <w:rPr>
                <w:rFonts w:ascii="Gill Sans MT" w:hAnsi="Gill Sans MT" w:cs="Arial"/>
                <w:color w:val="auto"/>
                <w:sz w:val="18"/>
                <w:szCs w:val="18"/>
              </w:rPr>
              <w:t>Margaret Mayo</w:t>
            </w:r>
          </w:p>
          <w:p w:rsidRPr="00A37AB9" w:rsidR="00AB125D" w:rsidP="00267DAD" w:rsidRDefault="00000000" w14:paraId="43657A96" w14:textId="39C32F51">
            <w:pPr>
              <w:pStyle w:val="Heading2"/>
              <w:shd w:val="clear" w:color="auto" w:fill="FFFFFF"/>
              <w:spacing w:before="0" w:after="0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20">
              <w:r w:rsidRPr="00A37AB9" w:rsidR="00AB125D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The Girl and the Dinosaur</w:t>
              </w:r>
            </w:hyperlink>
            <w:r w:rsidRPr="00A37AB9" w:rsidR="00267DAD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 w:rsidR="00AB125D">
              <w:rPr>
                <w:rFonts w:ascii="Gill Sans MT" w:hAnsi="Gill Sans MT" w:cs="Arial"/>
                <w:color w:val="auto"/>
                <w:sz w:val="18"/>
                <w:szCs w:val="18"/>
              </w:rPr>
              <w:t>Hollie Hughes</w:t>
            </w:r>
          </w:p>
          <w:p w:rsidRPr="00A37AB9" w:rsidR="00AB125D" w:rsidP="00267DAD" w:rsidRDefault="00000000" w14:paraId="191CB8DA" w14:textId="6A5DBB53">
            <w:pPr>
              <w:pStyle w:val="Heading2"/>
              <w:shd w:val="clear" w:color="auto" w:fill="FFFFFF"/>
              <w:spacing w:before="0" w:after="0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hyperlink w:history="1" r:id="rId21">
              <w:r w:rsidRPr="00A37AB9" w:rsidR="00AB125D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How to Spot a Dinosaur</w:t>
              </w:r>
            </w:hyperlink>
            <w:r w:rsidRPr="00A37AB9" w:rsidR="00267DAD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 w:rsidR="00AB125D">
              <w:rPr>
                <w:rFonts w:ascii="Gill Sans MT" w:hAnsi="Gill Sans MT" w:cs="Arial"/>
                <w:color w:val="auto"/>
                <w:sz w:val="18"/>
                <w:szCs w:val="18"/>
              </w:rPr>
              <w:t>Suzy Senior</w:t>
            </w:r>
          </w:p>
          <w:p w:rsidRPr="00A37AB9" w:rsidR="00AB125D" w:rsidP="00D92112" w:rsidRDefault="00AB125D" w14:paraId="0476B798" w14:textId="77777777">
            <w:pPr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Pr="00A37AB9" w:rsidR="001E741A" w:rsidTr="001E741A" w14:paraId="149204B8" w14:textId="77777777">
        <w:tc>
          <w:tcPr>
            <w:tcW w:w="2689" w:type="dxa"/>
          </w:tcPr>
          <w:p w:rsidRPr="00A37AB9" w:rsidR="00284989" w:rsidP="00D92112" w:rsidRDefault="00284989" w14:paraId="6B51F581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Toys</w:t>
            </w:r>
          </w:p>
        </w:tc>
        <w:tc>
          <w:tcPr>
            <w:tcW w:w="6327" w:type="dxa"/>
          </w:tcPr>
          <w:p w:rsidRPr="00A37AB9" w:rsidR="00284989" w:rsidP="00267DAD" w:rsidRDefault="00000000" w14:paraId="51A3E790" w14:textId="43F24D4D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22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Lost in the Toy Museum: An Adventure</w:t>
              </w:r>
            </w:hyperlink>
            <w:r w:rsidRPr="00A37AB9" w:rsidR="00267DAD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David Lucas</w:t>
            </w:r>
          </w:p>
          <w:p w:rsidRPr="00A37AB9" w:rsidR="00284989" w:rsidP="00267DAD" w:rsidRDefault="00000000" w14:paraId="06356994" w14:textId="43BC0EF2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23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Traction</w:t>
              </w:r>
            </w:hyperlink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Man</w:t>
            </w:r>
            <w:r w:rsidRPr="00A37AB9" w:rsidR="00267DAD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Mini Grey</w:t>
            </w:r>
          </w:p>
          <w:p w:rsidRPr="00A37AB9" w:rsidR="00284989" w:rsidP="00267DAD" w:rsidRDefault="00284989" w14:paraId="4A200292" w14:textId="77777777">
            <w:pPr>
              <w:shd w:val="clear" w:color="auto" w:fill="FFFFFF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Dogger – Shirley Hughes</w:t>
            </w:r>
          </w:p>
          <w:p w:rsidRPr="00A37AB9" w:rsidR="00284989" w:rsidP="00267DAD" w:rsidRDefault="00000000" w14:paraId="705CF4E9" w14:textId="47BF8317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24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Old Bear</w:t>
              </w:r>
            </w:hyperlink>
            <w:r w:rsidRPr="00A37AB9" w:rsidR="00267DAD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Jane Hissey</w:t>
            </w:r>
          </w:p>
          <w:p w:rsidRPr="00A37AB9" w:rsidR="00284989" w:rsidP="00267DAD" w:rsidRDefault="00000000" w14:paraId="78F3204E" w14:textId="2513729F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hyperlink w:history="1" r:id="rId25">
              <w:r w:rsidRPr="00A37AB9" w:rsidR="0028498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Stanley’s Stick</w:t>
              </w:r>
            </w:hyperlink>
            <w:r w:rsidRPr="00A37AB9" w:rsidR="00267DAD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 w:rsidR="0028498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John Hegle</w:t>
            </w:r>
          </w:p>
          <w:p w:rsidRPr="00A37AB9" w:rsidR="00284989" w:rsidP="00267DAD" w:rsidRDefault="00284989" w14:paraId="1692B0B6" w14:textId="0EC3063B">
            <w:pPr>
              <w:shd w:val="clear" w:color="auto" w:fill="FFFFFF"/>
              <w:outlineLvl w:val="1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NF - </w:t>
            </w:r>
            <w:hyperlink w:history="1" r:id="rId26">
              <w:r w:rsidRPr="00A37AB9">
                <w:rPr>
                  <w:rFonts w:ascii="Gill Sans MT" w:hAnsi="Gill Sans MT" w:eastAsia="Times New Roman" w:cs="Arial"/>
                  <w:kern w:val="0"/>
                  <w:sz w:val="18"/>
                  <w:szCs w:val="18"/>
                  <w:lang w:eastAsia="en-GB"/>
                  <w14:ligatures w14:val="none"/>
                </w:rPr>
                <w:t>Toys and Games</w:t>
              </w:r>
            </w:hyperlink>
            <w:r w:rsidRPr="00A37AB9" w:rsidR="00267DAD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 xml:space="preserve"> - </w:t>
            </w: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Sally Hewitt</w:t>
            </w:r>
          </w:p>
        </w:tc>
      </w:tr>
      <w:tr w:rsidRPr="00A37AB9" w:rsidR="001E741A" w:rsidTr="001E741A" w14:paraId="4DE772DB" w14:textId="77777777">
        <w:tc>
          <w:tcPr>
            <w:tcW w:w="2689" w:type="dxa"/>
          </w:tcPr>
          <w:p w:rsidRPr="00A37AB9" w:rsidR="00284989" w:rsidP="00D92112" w:rsidRDefault="00284989" w14:paraId="40CBCF13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Down at the Bottom of the Garden</w:t>
            </w:r>
          </w:p>
        </w:tc>
        <w:tc>
          <w:tcPr>
            <w:tcW w:w="6327" w:type="dxa"/>
          </w:tcPr>
          <w:p w:rsidRPr="00A37AB9" w:rsidR="00284989" w:rsidP="00D92112" w:rsidRDefault="00284989" w14:paraId="0DB6F4F9" w14:textId="2304753A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The Very Hungry Caterpillar – Eric Carle</w:t>
            </w:r>
          </w:p>
          <w:p w:rsidRPr="00A37AB9" w:rsidR="00A9525B" w:rsidP="00D92112" w:rsidRDefault="00A9525B" w14:paraId="05644072" w14:textId="45EAA565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Ten seeds – Ruth Brown</w:t>
            </w:r>
          </w:p>
          <w:p w:rsidRPr="00A37AB9" w:rsidR="00A9525B" w:rsidP="00267DAD" w:rsidRDefault="00A9525B" w14:paraId="57810EEC" w14:textId="7D11E95D">
            <w:pPr>
              <w:shd w:val="clear" w:color="auto" w:fill="FFFFFF"/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 xml:space="preserve">Mad about Minibeasts - </w:t>
            </w:r>
            <w:r w:rsidRPr="00A37AB9">
              <w:rPr>
                <w:rFonts w:ascii="Gill Sans MT" w:hAnsi="Gill Sans MT" w:eastAsia="Times New Roman" w:cs="Arial"/>
                <w:kern w:val="0"/>
                <w:sz w:val="18"/>
                <w:szCs w:val="18"/>
                <w:lang w:eastAsia="en-GB"/>
                <w14:ligatures w14:val="none"/>
              </w:rPr>
              <w:t>Giles Andreae</w:t>
            </w:r>
          </w:p>
          <w:p w:rsidRPr="00A37AB9" w:rsidR="00647114" w:rsidP="00D92112" w:rsidRDefault="00647114" w14:paraId="492758EE" w14:textId="3AB70E7E">
            <w:pPr>
              <w:rPr>
                <w:rFonts w:ascii="Gill Sans MT" w:hAnsi="Gill Sans MT"/>
                <w:sz w:val="18"/>
                <w:szCs w:val="18"/>
              </w:rPr>
            </w:pPr>
            <w:proofErr w:type="spellStart"/>
            <w:r w:rsidRPr="00A37AB9">
              <w:rPr>
                <w:rFonts w:ascii="Gill Sans MT" w:hAnsi="Gill Sans MT"/>
                <w:sz w:val="18"/>
                <w:szCs w:val="18"/>
              </w:rPr>
              <w:t>Superworm</w:t>
            </w:r>
            <w:proofErr w:type="spellEnd"/>
            <w:r w:rsidRPr="00A37AB9">
              <w:rPr>
                <w:rFonts w:ascii="Gill Sans MT" w:hAnsi="Gill Sans MT"/>
                <w:sz w:val="18"/>
                <w:szCs w:val="18"/>
              </w:rPr>
              <w:t xml:space="preserve"> – Julia Donaldson</w:t>
            </w:r>
          </w:p>
          <w:p w:rsidRPr="00A37AB9" w:rsidR="00647114" w:rsidP="00267DAD" w:rsidRDefault="00647114" w14:paraId="0CD12D74" w14:textId="77777777">
            <w:pPr>
              <w:rPr>
                <w:rFonts w:ascii="Gill Sans MT" w:hAnsi="Gill Sans MT"/>
                <w:sz w:val="18"/>
                <w:szCs w:val="18"/>
              </w:rPr>
            </w:pPr>
            <w:r w:rsidRPr="00A37AB9">
              <w:rPr>
                <w:rFonts w:ascii="Gill Sans MT" w:hAnsi="Gill Sans MT"/>
                <w:sz w:val="18"/>
                <w:szCs w:val="18"/>
              </w:rPr>
              <w:t>NF - The Big Book of Bugs – Yuval Zommer</w:t>
            </w:r>
          </w:p>
          <w:p w:rsidRPr="00A37AB9" w:rsidR="00284989" w:rsidP="00267DAD" w:rsidRDefault="00647114" w14:paraId="3EE0B75E" w14:textId="4C53EC0B">
            <w:pPr>
              <w:pStyle w:val="Heading2"/>
              <w:shd w:val="clear" w:color="auto" w:fill="FFFFFF"/>
              <w:spacing w:before="0" w:after="0"/>
              <w:rPr>
                <w:rFonts w:ascii="Gill Sans MT" w:hAnsi="Gill Sans MT" w:cs="Arial"/>
                <w:color w:val="auto"/>
                <w:sz w:val="18"/>
                <w:szCs w:val="18"/>
              </w:rPr>
            </w:pPr>
            <w:r w:rsidRPr="00A37AB9">
              <w:rPr>
                <w:rFonts w:ascii="Gill Sans MT" w:hAnsi="Gill Sans MT"/>
                <w:color w:val="auto"/>
                <w:sz w:val="18"/>
                <w:szCs w:val="18"/>
              </w:rPr>
              <w:t xml:space="preserve">NF - </w:t>
            </w:r>
            <w:hyperlink w:history="1" r:id="rId27">
              <w:r w:rsidRPr="00A37AB9">
                <w:rPr>
                  <w:rStyle w:val="Hyperlink"/>
                  <w:rFonts w:ascii="Gill Sans MT" w:hAnsi="Gill Sans MT" w:cs="Arial"/>
                  <w:color w:val="auto"/>
                  <w:sz w:val="18"/>
                  <w:szCs w:val="18"/>
                  <w:u w:val="none"/>
                </w:rPr>
                <w:t>Bug Hotel</w:t>
              </w:r>
            </w:hyperlink>
            <w:r w:rsidRPr="00A37AB9" w:rsidR="00267DAD">
              <w:rPr>
                <w:rFonts w:ascii="Gill Sans MT" w:hAnsi="Gill Sans MT" w:cs="Arial"/>
                <w:color w:val="auto"/>
                <w:sz w:val="18"/>
                <w:szCs w:val="18"/>
              </w:rPr>
              <w:t xml:space="preserve"> - </w:t>
            </w:r>
            <w:r w:rsidRPr="00A37AB9">
              <w:rPr>
                <w:rFonts w:ascii="Gill Sans MT" w:hAnsi="Gill Sans MT" w:cs="Arial"/>
                <w:color w:val="auto"/>
                <w:sz w:val="18"/>
                <w:szCs w:val="18"/>
              </w:rPr>
              <w:t>Libby Walden</w:t>
            </w:r>
          </w:p>
        </w:tc>
      </w:tr>
    </w:tbl>
    <w:p w:rsidRPr="00A37AB9" w:rsidR="00284989" w:rsidRDefault="00284989" w14:paraId="2F19EAED" w14:textId="77777777">
      <w:pPr>
        <w:rPr>
          <w:rFonts w:ascii="Gill Sans MT" w:hAnsi="Gill Sans MT"/>
          <w:sz w:val="18"/>
          <w:szCs w:val="18"/>
        </w:rPr>
      </w:pPr>
    </w:p>
    <w:p w:rsidRPr="00A37AB9" w:rsidR="00284989" w:rsidRDefault="00284989" w14:paraId="5D3545A6" w14:textId="77777777">
      <w:pPr>
        <w:rPr>
          <w:rFonts w:ascii="Gill Sans MT" w:hAnsi="Gill Sans MT"/>
          <w:sz w:val="18"/>
          <w:szCs w:val="18"/>
        </w:rPr>
      </w:pPr>
    </w:p>
    <w:p w:rsidRPr="00A37AB9" w:rsidR="00284989" w:rsidRDefault="00284989" w14:paraId="13EFA506" w14:textId="77777777">
      <w:pPr>
        <w:rPr>
          <w:rFonts w:ascii="Gill Sans MT" w:hAnsi="Gill Sans MT"/>
          <w:sz w:val="18"/>
          <w:szCs w:val="18"/>
        </w:rPr>
      </w:pPr>
    </w:p>
    <w:p w:rsidRPr="00A37AB9" w:rsidR="00913137" w:rsidRDefault="00913137" w14:paraId="48446B1E" w14:textId="473CC951">
      <w:pPr>
        <w:rPr>
          <w:rFonts w:ascii="Gill Sans MT" w:hAnsi="Gill Sans MT"/>
          <w:sz w:val="18"/>
          <w:szCs w:val="18"/>
        </w:rPr>
      </w:pPr>
    </w:p>
    <w:sectPr w:rsidRPr="00A37AB9" w:rsidR="00913137" w:rsidSect="00A37AB9">
      <w:pgSz w:w="11906" w:h="16838" w:orient="portrait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026"/>
    <w:rsid w:val="000B4C8A"/>
    <w:rsid w:val="001E741A"/>
    <w:rsid w:val="00267DAD"/>
    <w:rsid w:val="00284989"/>
    <w:rsid w:val="004B50B9"/>
    <w:rsid w:val="005454F3"/>
    <w:rsid w:val="005C626D"/>
    <w:rsid w:val="00647114"/>
    <w:rsid w:val="0075023B"/>
    <w:rsid w:val="007F7A64"/>
    <w:rsid w:val="00854A6E"/>
    <w:rsid w:val="008B7698"/>
    <w:rsid w:val="00913137"/>
    <w:rsid w:val="009A474B"/>
    <w:rsid w:val="00A37AB9"/>
    <w:rsid w:val="00A9525B"/>
    <w:rsid w:val="00AB125D"/>
    <w:rsid w:val="00C43026"/>
    <w:rsid w:val="00E30E6A"/>
    <w:rsid w:val="00E72A0E"/>
    <w:rsid w:val="5CC439A5"/>
    <w:rsid w:val="6C437021"/>
    <w:rsid w:val="7670B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732D2"/>
  <w15:chartTrackingRefBased/>
  <w15:docId w15:val="{E4740910-E14A-479A-AB3A-5592E1EB0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9525B"/>
  </w:style>
  <w:style w:type="paragraph" w:styleId="Heading1">
    <w:name w:val="heading 1"/>
    <w:basedOn w:val="Normal"/>
    <w:next w:val="Normal"/>
    <w:link w:val="Heading1Char"/>
    <w:uiPriority w:val="9"/>
    <w:qFormat/>
    <w:rsid w:val="00C43026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3026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30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0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43026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43026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43026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43026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43026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43026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43026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43026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430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026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43026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43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026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430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0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0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026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430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02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302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4302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C43026"/>
  </w:style>
  <w:style w:type="character" w:styleId="eop" w:customStyle="1">
    <w:name w:val="eop"/>
    <w:basedOn w:val="DefaultParagraphFont"/>
    <w:rsid w:val="00854A6E"/>
  </w:style>
  <w:style w:type="character" w:styleId="Hyperlink">
    <w:name w:val="Hyperlink"/>
    <w:basedOn w:val="DefaultParagraphFont"/>
    <w:uiPriority w:val="99"/>
    <w:semiHidden/>
    <w:unhideWhenUsed/>
    <w:rsid w:val="00854A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0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209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7284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60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1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192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6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3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85078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4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19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051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4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7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0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7980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6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4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7984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2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5855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0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6309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4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1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7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7099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21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6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810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5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7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2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26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6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4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8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2848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0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9965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5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9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368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3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5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97851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3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281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8724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2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17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4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492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5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6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93621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547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3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28016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51238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1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2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7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4245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4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2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3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3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58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93847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1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4880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6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755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52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3790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ooksfortopics.com/book/you-choose/" TargetMode="External" Id="rId8" /><Relationship Type="http://schemas.openxmlformats.org/officeDocument/2006/relationships/hyperlink" Target="https://www.booksfortopics.com/book/the-leaf-thief/" TargetMode="External" Id="rId13" /><Relationship Type="http://schemas.openxmlformats.org/officeDocument/2006/relationships/hyperlink" Target="https://www.booksfortopics.com/book/the-rainbow-fish/" TargetMode="External" Id="rId18" /><Relationship Type="http://schemas.openxmlformats.org/officeDocument/2006/relationships/hyperlink" Target="https://www.booksfortopics.com/book/toys-and-games/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www.booksfortopics.com/book/how-to-spot-a-dinosaur/" TargetMode="External" Id="rId21" /><Relationship Type="http://schemas.openxmlformats.org/officeDocument/2006/relationships/hyperlink" Target="https://www.booksfortopics.com/book/the-colour-monster-goes-to-school/" TargetMode="External" Id="rId7" /><Relationship Type="http://schemas.openxmlformats.org/officeDocument/2006/relationships/hyperlink" Target="https://www.booksfortopics.com/book/if-winter-comes-tell-it-im-not-here/" TargetMode="External" Id="rId12" /><Relationship Type="http://schemas.openxmlformats.org/officeDocument/2006/relationships/hyperlink" Target="https://www.booksfortopics.com/book/commotion-in-the-ocean/" TargetMode="External" Id="rId17" /><Relationship Type="http://schemas.openxmlformats.org/officeDocument/2006/relationships/hyperlink" Target="https://www.booksfortopics.com/book/stanleys-stick-2/" TargetMode="External" Id="rId25" /><Relationship Type="http://schemas.openxmlformats.org/officeDocument/2006/relationships/customXml" Target="../customXml/item2.xml" Id="rId2" /><Relationship Type="http://schemas.openxmlformats.org/officeDocument/2006/relationships/hyperlink" Target="https://www.booksfortopics.com/book/lanterns-and-firecrackers-a-chinese-new-year-story/" TargetMode="External" Id="rId16" /><Relationship Type="http://schemas.openxmlformats.org/officeDocument/2006/relationships/hyperlink" Target="https://www.booksfortopics.com/book/the-girl-and-the-dinosaur/" TargetMode="External" Id="rId20" /><Relationship Type="http://schemas.openxmlformats.org/officeDocument/2006/relationships/theme" Target="theme/theme1.xml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www.booksfortopics.com/book/i-am-the-seed-that-grew-the-tree-a-nature-poem-for-every-day-of-the-year/" TargetMode="External" Id="rId11" /><Relationship Type="http://schemas.openxmlformats.org/officeDocument/2006/relationships/hyperlink" Target="https://www.booksfortopics.com/book/old-bear/" TargetMode="External" Id="rId24" /><Relationship Type="http://schemas.openxmlformats.org/officeDocument/2006/relationships/settings" Target="settings.xml" Id="rId5" /><Relationship Type="http://schemas.openxmlformats.org/officeDocument/2006/relationships/hyperlink" Target="https://www.booksfortopics.com/book/eight-nights-eight-lights/" TargetMode="External" Id="rId15" /><Relationship Type="http://schemas.openxmlformats.org/officeDocument/2006/relationships/hyperlink" Target="https://www.booksfortopics.com/book/toys-in-space/" TargetMode="External" Id="rId23" /><Relationship Type="http://schemas.openxmlformats.org/officeDocument/2006/relationships/fontTable" Target="fontTable.xml" Id="rId28" /><Relationship Type="http://schemas.openxmlformats.org/officeDocument/2006/relationships/hyperlink" Target="https://www.booksfortopics.com/book/tree-seasons-come-seasons-go/" TargetMode="External" Id="rId10" /><Relationship Type="http://schemas.openxmlformats.org/officeDocument/2006/relationships/hyperlink" Target="https://www.booksfortopics.com/book/stomp-dinosaur-stomp-2/" TargetMode="External" Id="rId19" /><Relationship Type="http://schemas.openxmlformats.org/officeDocument/2006/relationships/styles" Target="styles.xml" Id="rId4" /><Relationship Type="http://schemas.openxmlformats.org/officeDocument/2006/relationships/hyperlink" Target="https://www.booksfortopics.com/book/all-are-welcome/" TargetMode="External" Id="rId9" /><Relationship Type="http://schemas.openxmlformats.org/officeDocument/2006/relationships/hyperlink" Target="https://www.booksfortopics.com/book/jesus-christmas-party/" TargetMode="External" Id="rId14" /><Relationship Type="http://schemas.openxmlformats.org/officeDocument/2006/relationships/hyperlink" Target="https://www.booksfortopics.com/book/lost-in-the-toy-museum-an-adventure/" TargetMode="External" Id="rId22" /><Relationship Type="http://schemas.openxmlformats.org/officeDocument/2006/relationships/hyperlink" Target="https://www.booksfortopics.com/book/bug-hotel/" TargetMode="External" Id="rId2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  <SharedWithUsers xmlns="16914e24-3462-41b3-bbe7-dbe16550c3de">
      <UserInfo>
        <DisplayName>Mrs  Olsen</DisplayName>
        <AccountId>16</AccountId>
        <AccountType/>
      </UserInfo>
      <UserInfo>
        <DisplayName>Mrs Healy</DisplayName>
        <AccountId>45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B16491-9D1F-4B62-B9AC-06D06B3133F1}"/>
</file>

<file path=customXml/itemProps2.xml><?xml version="1.0" encoding="utf-8"?>
<ds:datastoreItem xmlns:ds="http://schemas.openxmlformats.org/officeDocument/2006/customXml" ds:itemID="{93CB4C45-CA66-4F23-871A-38130F0D9B59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3.xml><?xml version="1.0" encoding="utf-8"?>
<ds:datastoreItem xmlns:ds="http://schemas.openxmlformats.org/officeDocument/2006/customXml" ds:itemID="{D40409EB-1A86-44CD-A4D0-368EFE6FB24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 Olsen</dc:creator>
  <cp:keywords/>
  <dc:description/>
  <cp:lastModifiedBy>Mrs  Olsen</cp:lastModifiedBy>
  <cp:revision>4</cp:revision>
  <dcterms:created xsi:type="dcterms:W3CDTF">2024-07-04T15:25:00Z</dcterms:created>
  <dcterms:modified xsi:type="dcterms:W3CDTF">2026-02-04T14:09:43Z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